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484" w:rsidRPr="002C5787" w:rsidRDefault="000F425D" w:rsidP="00701484">
      <w:pPr>
        <w:autoSpaceDE w:val="0"/>
        <w:autoSpaceDN w:val="0"/>
        <w:adjustRightInd w:val="0"/>
        <w:spacing w:after="0" w:line="240" w:lineRule="auto"/>
        <w:jc w:val="center"/>
        <w:rPr>
          <w:b/>
          <w:u w:val="single"/>
        </w:rPr>
      </w:pPr>
      <w:r w:rsidRPr="002C5787">
        <w:t xml:space="preserve">CERTIFICACIÓN CONTABLE SOBRE INFORMACIÓN PRESENTADA EN EL MARCO DEL PROGRAMA DE RECUPERACIÓN PRODUCTIVA – REPRO II, DE ACUERDO A LO </w:t>
      </w:r>
      <w:r w:rsidRPr="00643F81">
        <w:t>SOLICITADO</w:t>
      </w:r>
      <w:r w:rsidR="002B2474" w:rsidRPr="00643F81">
        <w:t xml:space="preserve"> </w:t>
      </w:r>
      <w:r w:rsidRPr="00643F81">
        <w:t>EN EL ARTÍCULO 3º</w:t>
      </w:r>
      <w:r w:rsidR="002B2474" w:rsidRPr="00643F81">
        <w:t xml:space="preserve"> DE LA</w:t>
      </w:r>
      <w:r w:rsidR="006C37B5">
        <w:t xml:space="preserve"> </w:t>
      </w:r>
      <w:bookmarkStart w:id="0" w:name="_GoBack"/>
      <w:bookmarkEnd w:id="0"/>
      <w:r w:rsidR="002B2474" w:rsidRPr="00643F81">
        <w:t>RESOLUCIÓ</w:t>
      </w:r>
      <w:r w:rsidRPr="00643F81">
        <w:t>N</w:t>
      </w:r>
      <w:r w:rsidRPr="002C5787">
        <w:t xml:space="preserve"> 938/20 DEL MINISTERIO DE TRABAJO</w:t>
      </w:r>
    </w:p>
    <w:p w:rsidR="00701484" w:rsidRPr="002C5787" w:rsidRDefault="00701484" w:rsidP="00EF1091">
      <w:pPr>
        <w:spacing w:after="0" w:line="240" w:lineRule="auto"/>
        <w:jc w:val="center"/>
        <w:rPr>
          <w:b/>
        </w:rPr>
      </w:pPr>
    </w:p>
    <w:p w:rsidR="007A1E16" w:rsidRPr="002C5787" w:rsidRDefault="007A1E16" w:rsidP="00EF1091">
      <w:pPr>
        <w:spacing w:after="0" w:line="240" w:lineRule="auto"/>
      </w:pPr>
    </w:p>
    <w:p w:rsidR="000F425D" w:rsidRPr="002C5787" w:rsidRDefault="000F425D" w:rsidP="008972C3">
      <w:pPr>
        <w:spacing w:after="0" w:line="240" w:lineRule="auto"/>
        <w:jc w:val="both"/>
      </w:pPr>
      <w:r w:rsidRPr="002C5787">
        <w:t>A los Señores Presidente y Directores/Socio Gerente</w:t>
      </w:r>
      <w:r w:rsidR="002C5787">
        <w:t xml:space="preserve"> </w:t>
      </w:r>
      <w:r w:rsidRPr="002C5787">
        <w:t xml:space="preserve">(1) ………. </w:t>
      </w:r>
    </w:p>
    <w:p w:rsidR="000F425D" w:rsidRPr="00643F81" w:rsidRDefault="000F425D" w:rsidP="008972C3">
      <w:pPr>
        <w:spacing w:after="0" w:line="240" w:lineRule="auto"/>
        <w:jc w:val="both"/>
      </w:pPr>
      <w:r w:rsidRPr="00643F81">
        <w:t xml:space="preserve">Domicilio Legal (2) ………. </w:t>
      </w:r>
    </w:p>
    <w:p w:rsidR="00EF1091" w:rsidRPr="002C5787" w:rsidRDefault="009B40F5" w:rsidP="008972C3">
      <w:pPr>
        <w:spacing w:after="0" w:line="240" w:lineRule="auto"/>
        <w:jc w:val="both"/>
      </w:pPr>
      <w:r w:rsidRPr="00643F81">
        <w:t>C.U.I.T:</w:t>
      </w:r>
    </w:p>
    <w:p w:rsidR="00EF1091" w:rsidRPr="002C5787" w:rsidRDefault="00EF1091" w:rsidP="008972C3">
      <w:pPr>
        <w:spacing w:after="0" w:line="240" w:lineRule="auto"/>
        <w:jc w:val="both"/>
        <w:rPr>
          <w:highlight w:val="yellow"/>
        </w:rPr>
      </w:pPr>
    </w:p>
    <w:p w:rsidR="007A1E16" w:rsidRPr="002C5787" w:rsidRDefault="007A1E16" w:rsidP="008972C3">
      <w:pPr>
        <w:spacing w:after="0" w:line="240" w:lineRule="auto"/>
        <w:jc w:val="both"/>
        <w:rPr>
          <w:highlight w:val="yellow"/>
        </w:rPr>
      </w:pPr>
    </w:p>
    <w:p w:rsidR="00EF1091" w:rsidRPr="002C5787" w:rsidRDefault="000F425D" w:rsidP="008972C3">
      <w:pPr>
        <w:spacing w:after="0" w:line="240" w:lineRule="auto"/>
        <w:jc w:val="both"/>
        <w:rPr>
          <w:b/>
        </w:rPr>
      </w:pPr>
      <w:r w:rsidRPr="002C5787">
        <w:rPr>
          <w:b/>
          <w:bCs/>
        </w:rPr>
        <w:t xml:space="preserve">Explicación del alcance de una certificación </w:t>
      </w:r>
      <w:r w:rsidR="001C17F7" w:rsidRPr="002C5787">
        <w:rPr>
          <w:b/>
        </w:rPr>
        <w:t xml:space="preserve"> </w:t>
      </w:r>
    </w:p>
    <w:p w:rsidR="00EF1091" w:rsidRPr="002C5787" w:rsidRDefault="00EF1091" w:rsidP="008972C3">
      <w:pPr>
        <w:spacing w:after="0" w:line="240" w:lineRule="auto"/>
        <w:jc w:val="both"/>
        <w:rPr>
          <w:highlight w:val="yellow"/>
        </w:rPr>
      </w:pPr>
    </w:p>
    <w:p w:rsidR="000F425D" w:rsidRPr="002C5787" w:rsidRDefault="000F425D" w:rsidP="008972C3">
      <w:pPr>
        <w:autoSpaceDE w:val="0"/>
        <w:autoSpaceDN w:val="0"/>
        <w:adjustRightInd w:val="0"/>
        <w:spacing w:after="0" w:line="240" w:lineRule="auto"/>
        <w:jc w:val="both"/>
      </w:pPr>
      <w:r w:rsidRPr="00643F81">
        <w:t xml:space="preserve">En mi [nuestro] carácter de Contador[es] Público[s] independiente[s], a su pedido, y para su presentación ante el Ministerio de Trabajo de la Nación, emito [emitimos] la presente certificación </w:t>
      </w:r>
      <w:r w:rsidR="00643F81" w:rsidRPr="00643F81">
        <w:t>de acuerdo</w:t>
      </w:r>
      <w:r w:rsidRPr="00643F81">
        <w:t xml:space="preserve"> con lo dispuesto por las normas incluidas en la sección VI de la Resolución Técnica N° 37 de la Federación Argentina de Consejos Profesionales de Ciencias Económicas</w:t>
      </w:r>
      <w:r w:rsidR="001F2F85" w:rsidRPr="00643F81">
        <w:rPr>
          <w:rFonts w:eastAsia="Calibri"/>
        </w:rPr>
        <w:t>, conforme ha sido aprobada por la Resolución CD N° 3518 del Consejo Profesional de Ciencias Económicas de la Provincia de Buenos Aires. La normativa profesional requiere el cumplimiento de los requerimientos éticos establecidos en el Código de Ética vigente en la jurisdicción de dicho Consejo</w:t>
      </w:r>
      <w:r w:rsidRPr="00643F81">
        <w:t>, así como que planifique [planifiquemos] mi [nuestra] tarea.</w:t>
      </w:r>
      <w:r w:rsidRPr="002C5787">
        <w:t xml:space="preserve"> </w:t>
      </w:r>
    </w:p>
    <w:p w:rsidR="000F425D" w:rsidRPr="002C5787" w:rsidRDefault="000F425D" w:rsidP="008972C3">
      <w:pPr>
        <w:autoSpaceDE w:val="0"/>
        <w:autoSpaceDN w:val="0"/>
        <w:adjustRightInd w:val="0"/>
        <w:spacing w:after="0" w:line="240" w:lineRule="auto"/>
        <w:jc w:val="both"/>
      </w:pPr>
    </w:p>
    <w:p w:rsidR="00EF1091" w:rsidRPr="002C5787" w:rsidRDefault="000F425D" w:rsidP="008972C3">
      <w:pPr>
        <w:autoSpaceDE w:val="0"/>
        <w:autoSpaceDN w:val="0"/>
        <w:adjustRightInd w:val="0"/>
        <w:spacing w:after="0" w:line="240" w:lineRule="auto"/>
        <w:jc w:val="both"/>
        <w:rPr>
          <w:highlight w:val="yellow"/>
        </w:rPr>
      </w:pPr>
      <w:r w:rsidRPr="002C5787">
        <w:t xml:space="preserve">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 </w:t>
      </w:r>
      <w:r w:rsidR="001C17F7" w:rsidRPr="002C5787">
        <w:rPr>
          <w:highlight w:val="yellow"/>
        </w:rPr>
        <w:t xml:space="preserve"> </w:t>
      </w:r>
    </w:p>
    <w:p w:rsidR="00EF1091" w:rsidRPr="002C5787" w:rsidRDefault="00EF1091" w:rsidP="008972C3">
      <w:pPr>
        <w:spacing w:after="0" w:line="240" w:lineRule="auto"/>
        <w:jc w:val="both"/>
        <w:rPr>
          <w:highlight w:val="yellow"/>
        </w:rPr>
      </w:pPr>
    </w:p>
    <w:p w:rsidR="00EF1091" w:rsidRPr="002C5787" w:rsidRDefault="000F425D" w:rsidP="008972C3">
      <w:pPr>
        <w:spacing w:after="0" w:line="240" w:lineRule="auto"/>
        <w:jc w:val="both"/>
        <w:rPr>
          <w:b/>
        </w:rPr>
      </w:pPr>
      <w:r w:rsidRPr="002C5787">
        <w:rPr>
          <w:b/>
          <w:bCs/>
        </w:rPr>
        <w:t>Detalle de la información que se certifica</w:t>
      </w:r>
    </w:p>
    <w:p w:rsidR="00EF1091" w:rsidRPr="002C5787" w:rsidRDefault="00EF1091" w:rsidP="008972C3">
      <w:pPr>
        <w:spacing w:after="0" w:line="240" w:lineRule="auto"/>
        <w:jc w:val="both"/>
        <w:rPr>
          <w:highlight w:val="yellow"/>
        </w:rPr>
      </w:pPr>
    </w:p>
    <w:p w:rsidR="00116F46" w:rsidRDefault="000F425D" w:rsidP="008972C3">
      <w:pPr>
        <w:autoSpaceDE w:val="0"/>
        <w:autoSpaceDN w:val="0"/>
        <w:adjustRightInd w:val="0"/>
        <w:spacing w:after="0" w:line="240" w:lineRule="auto"/>
        <w:jc w:val="both"/>
      </w:pPr>
      <w:r w:rsidRPr="002C5787">
        <w:t xml:space="preserve">Información elaborada por ………… (1) (en adelante “la Sociedad”) bajo su exclusiva responsabilidad, incluidas en la presentación requerida por el inciso b) del artículo 3º de la Resolución 938/20 del Ministerio de Trabajo, “Planilla Digital – Informe Socio Económico Laboral”, el cual se adjunta y he </w:t>
      </w:r>
      <w:r w:rsidR="00116F46" w:rsidRPr="002C5787">
        <w:t>[</w:t>
      </w:r>
      <w:r w:rsidRPr="002C5787">
        <w:t>hemos</w:t>
      </w:r>
      <w:r w:rsidR="00116F46" w:rsidRPr="002C5787">
        <w:t>]</w:t>
      </w:r>
      <w:r w:rsidRPr="002C5787">
        <w:t xml:space="preserve"> inicialado con propósitos de identificación: </w:t>
      </w:r>
    </w:p>
    <w:p w:rsidR="00116F46" w:rsidRDefault="00116F46" w:rsidP="008972C3">
      <w:pPr>
        <w:autoSpaceDE w:val="0"/>
        <w:autoSpaceDN w:val="0"/>
        <w:adjustRightInd w:val="0"/>
        <w:spacing w:after="0" w:line="240" w:lineRule="auto"/>
        <w:jc w:val="both"/>
      </w:pPr>
    </w:p>
    <w:p w:rsidR="00116F46" w:rsidRDefault="000F425D" w:rsidP="008972C3">
      <w:pPr>
        <w:autoSpaceDE w:val="0"/>
        <w:autoSpaceDN w:val="0"/>
        <w:adjustRightInd w:val="0"/>
        <w:spacing w:after="0" w:line="240" w:lineRule="auto"/>
        <w:jc w:val="both"/>
      </w:pPr>
      <w:r w:rsidRPr="002C5787">
        <w:t>a) Apartado 2: Estado de Situación Patrimonial al 30/10/2020 y Balance al…de …. de …….., ejercicio N° …</w:t>
      </w:r>
    </w:p>
    <w:p w:rsidR="00116F46" w:rsidRDefault="00116F46" w:rsidP="008972C3">
      <w:pPr>
        <w:autoSpaceDE w:val="0"/>
        <w:autoSpaceDN w:val="0"/>
        <w:adjustRightInd w:val="0"/>
        <w:spacing w:after="0" w:line="240" w:lineRule="auto"/>
        <w:jc w:val="both"/>
      </w:pPr>
    </w:p>
    <w:p w:rsidR="00116F46" w:rsidRDefault="000F425D" w:rsidP="008972C3">
      <w:pPr>
        <w:autoSpaceDE w:val="0"/>
        <w:autoSpaceDN w:val="0"/>
        <w:adjustRightInd w:val="0"/>
        <w:spacing w:after="0" w:line="240" w:lineRule="auto"/>
        <w:jc w:val="both"/>
      </w:pPr>
      <w:r w:rsidRPr="00643F81">
        <w:t>b) Apartado 3: Detalle de consumos en los 3 últimos per</w:t>
      </w:r>
      <w:r w:rsidR="00121ADF" w:rsidRPr="00643F81">
        <w:t>í</w:t>
      </w:r>
      <w:r w:rsidRPr="00643F81">
        <w:t>odos desde el más antiguo al último previo a la presentación de la presente solicitud comparado con igual per</w:t>
      </w:r>
      <w:r w:rsidR="00121ADF" w:rsidRPr="00643F81">
        <w:t>í</w:t>
      </w:r>
      <w:r w:rsidRPr="00643F81">
        <w:t>odo del año anterior</w:t>
      </w:r>
      <w:r w:rsidRPr="002C5787">
        <w:t>.</w:t>
      </w:r>
    </w:p>
    <w:p w:rsidR="00116F46" w:rsidRDefault="00116F46" w:rsidP="008972C3">
      <w:pPr>
        <w:autoSpaceDE w:val="0"/>
        <w:autoSpaceDN w:val="0"/>
        <w:adjustRightInd w:val="0"/>
        <w:spacing w:after="0" w:line="240" w:lineRule="auto"/>
        <w:jc w:val="both"/>
      </w:pPr>
    </w:p>
    <w:p w:rsidR="00116F46" w:rsidRDefault="000F425D" w:rsidP="008972C3">
      <w:pPr>
        <w:autoSpaceDE w:val="0"/>
        <w:autoSpaceDN w:val="0"/>
        <w:adjustRightInd w:val="0"/>
        <w:spacing w:after="0" w:line="240" w:lineRule="auto"/>
        <w:jc w:val="both"/>
      </w:pPr>
      <w:r w:rsidRPr="002C5787">
        <w:t>c) Apartado 4: Indicación en pesos de total de ventas, sueldos incluidos las cargas sociales e IVA compras.</w:t>
      </w:r>
    </w:p>
    <w:p w:rsidR="00116F46" w:rsidRDefault="00116F46" w:rsidP="008972C3">
      <w:pPr>
        <w:autoSpaceDE w:val="0"/>
        <w:autoSpaceDN w:val="0"/>
        <w:adjustRightInd w:val="0"/>
        <w:spacing w:after="0" w:line="240" w:lineRule="auto"/>
        <w:jc w:val="both"/>
      </w:pPr>
    </w:p>
    <w:p w:rsidR="00363D84" w:rsidRPr="002C5787" w:rsidRDefault="000F425D" w:rsidP="008972C3">
      <w:pPr>
        <w:autoSpaceDE w:val="0"/>
        <w:autoSpaceDN w:val="0"/>
        <w:adjustRightInd w:val="0"/>
        <w:spacing w:after="0" w:line="240" w:lineRule="auto"/>
        <w:jc w:val="both"/>
        <w:rPr>
          <w:highlight w:val="yellow"/>
        </w:rPr>
      </w:pPr>
      <w:r w:rsidRPr="002C5787">
        <w:t>d) Apartado 5: Indicación en pesos el total de insumos importados en valor CIF en dólares de Estados Unidos (U$S).</w:t>
      </w:r>
    </w:p>
    <w:p w:rsidR="005B1636" w:rsidRPr="002C5787" w:rsidRDefault="005B1636" w:rsidP="008972C3">
      <w:pPr>
        <w:spacing w:after="0" w:line="240" w:lineRule="auto"/>
        <w:jc w:val="both"/>
        <w:rPr>
          <w:highlight w:val="yellow"/>
        </w:rPr>
      </w:pPr>
    </w:p>
    <w:p w:rsidR="00EF1091" w:rsidRPr="002C5787" w:rsidRDefault="000F425D" w:rsidP="008972C3">
      <w:pPr>
        <w:spacing w:after="0" w:line="240" w:lineRule="auto"/>
        <w:jc w:val="both"/>
        <w:rPr>
          <w:b/>
        </w:rPr>
      </w:pPr>
      <w:r w:rsidRPr="002C5787">
        <w:rPr>
          <w:b/>
          <w:bCs/>
        </w:rPr>
        <w:lastRenderedPageBreak/>
        <w:t xml:space="preserve">Alcance específico de la tarea realizada </w:t>
      </w:r>
      <w:r w:rsidR="001C17F7" w:rsidRPr="002C5787">
        <w:rPr>
          <w:b/>
        </w:rPr>
        <w:t xml:space="preserve"> </w:t>
      </w:r>
    </w:p>
    <w:p w:rsidR="00EF1091" w:rsidRPr="002C5787" w:rsidRDefault="00EF1091" w:rsidP="008972C3">
      <w:pPr>
        <w:spacing w:after="0" w:line="240" w:lineRule="auto"/>
        <w:jc w:val="both"/>
      </w:pPr>
    </w:p>
    <w:p w:rsidR="008972C3" w:rsidRDefault="000F425D" w:rsidP="008972C3">
      <w:pPr>
        <w:pStyle w:val="Default"/>
        <w:jc w:val="both"/>
        <w:rPr>
          <w:rFonts w:ascii="Times New Roman" w:hAnsi="Times New Roman" w:cs="Times New Roman"/>
        </w:rPr>
      </w:pPr>
      <w:r w:rsidRPr="00643F81">
        <w:rPr>
          <w:rFonts w:ascii="Times New Roman" w:hAnsi="Times New Roman" w:cs="Times New Roman"/>
        </w:rPr>
        <w:t xml:space="preserve">Mi </w:t>
      </w:r>
      <w:r w:rsidR="008972C3" w:rsidRPr="00643F81">
        <w:rPr>
          <w:rFonts w:ascii="Times New Roman" w:hAnsi="Times New Roman" w:cs="Times New Roman"/>
        </w:rPr>
        <w:t xml:space="preserve">[Nuestra] </w:t>
      </w:r>
      <w:r w:rsidRPr="00643F81">
        <w:rPr>
          <w:rFonts w:ascii="Times New Roman" w:hAnsi="Times New Roman" w:cs="Times New Roman"/>
        </w:rPr>
        <w:t>tarea profesional fue realizada de acuerdo con normas mencionadas en el apartado primero y se limitó únicamente a cotejar la información incluida en el párrafo precedente, puesta a disposición por el comitente, con la siguiente documentación o elementos de respaldo (ejemplos) (</w:t>
      </w:r>
      <w:r w:rsidR="00E75AE6" w:rsidRPr="00643F81">
        <w:rPr>
          <w:rFonts w:ascii="Times New Roman" w:hAnsi="Times New Roman" w:cs="Times New Roman"/>
        </w:rPr>
        <w:t>4</w:t>
      </w:r>
      <w:r w:rsidRPr="00643F81">
        <w:rPr>
          <w:rFonts w:ascii="Times New Roman" w:hAnsi="Times New Roman" w:cs="Times New Roman"/>
        </w:rPr>
        <w:t>):</w:t>
      </w:r>
    </w:p>
    <w:p w:rsidR="000F425D" w:rsidRPr="002C5787" w:rsidRDefault="000F425D" w:rsidP="008972C3">
      <w:pPr>
        <w:pStyle w:val="Default"/>
        <w:jc w:val="both"/>
        <w:rPr>
          <w:rFonts w:ascii="Times New Roman" w:hAnsi="Times New Roman" w:cs="Times New Roman"/>
        </w:rPr>
      </w:pPr>
      <w:r w:rsidRPr="002C5787">
        <w:rPr>
          <w:rFonts w:ascii="Times New Roman" w:hAnsi="Times New Roman" w:cs="Times New Roman"/>
        </w:rPr>
        <w:t xml:space="preserve"> </w:t>
      </w:r>
    </w:p>
    <w:p w:rsidR="000F425D" w:rsidRPr="002C5787" w:rsidRDefault="000F425D" w:rsidP="008972C3">
      <w:pPr>
        <w:pStyle w:val="Default"/>
        <w:tabs>
          <w:tab w:val="left" w:pos="851"/>
        </w:tabs>
        <w:ind w:left="851" w:hanging="284"/>
        <w:jc w:val="both"/>
        <w:rPr>
          <w:rFonts w:ascii="Times New Roman" w:hAnsi="Times New Roman" w:cs="Times New Roman"/>
        </w:rPr>
      </w:pPr>
      <w:r w:rsidRPr="002C5787">
        <w:rPr>
          <w:rFonts w:ascii="Times New Roman" w:hAnsi="Times New Roman" w:cs="Times New Roman"/>
        </w:rPr>
        <w:t xml:space="preserve">a) </w:t>
      </w:r>
      <w:r w:rsidRPr="00643F81">
        <w:rPr>
          <w:rFonts w:ascii="Times New Roman" w:hAnsi="Times New Roman" w:cs="Times New Roman"/>
        </w:rPr>
        <w:t>El monto de los activos, los pasivos y patrimonio neto que surgen de la información contenida en el Apartado 2 de la “Planilla Digital – Informe Socio Económico Laboral”, con los correspondientes estados contables de la Sociedad por el ejercicio cerrado al……… Dichos estados contables, se encuentran transcriptos en los folios ….a …..del libro inventarios y balances de la Sociedad número………rúbrica…………</w:t>
      </w:r>
      <w:r w:rsidR="009B40F5" w:rsidRPr="00643F81">
        <w:rPr>
          <w:rFonts w:ascii="Times New Roman" w:hAnsi="Times New Roman" w:cs="Times New Roman"/>
        </w:rPr>
        <w:t>Dirección Provincial de Personas Jurídicas de la Provincia de Buenos Aires</w:t>
      </w:r>
      <w:r w:rsidR="00C00B06" w:rsidRPr="00643F81">
        <w:rPr>
          <w:rFonts w:ascii="Times New Roman" w:hAnsi="Times New Roman" w:cs="Times New Roman"/>
        </w:rPr>
        <w:t xml:space="preserve"> con</w:t>
      </w:r>
      <w:r w:rsidRPr="00643F81">
        <w:rPr>
          <w:rFonts w:ascii="Times New Roman" w:hAnsi="Times New Roman" w:cs="Times New Roman"/>
        </w:rPr>
        <w:t xml:space="preserve"> fecha ………………., sobre los cuales el auditor emitió informe de auditoría con fecha………………… con o sin salvedades (</w:t>
      </w:r>
      <w:r w:rsidR="00E75AE6" w:rsidRPr="00643F81">
        <w:rPr>
          <w:rFonts w:ascii="Times New Roman" w:hAnsi="Times New Roman" w:cs="Times New Roman"/>
        </w:rPr>
        <w:t>3</w:t>
      </w:r>
      <w:r w:rsidRPr="00643F81">
        <w:rPr>
          <w:rFonts w:ascii="Times New Roman" w:hAnsi="Times New Roman" w:cs="Times New Roman"/>
        </w:rPr>
        <w:t>) [Esto último de corresponder].</w:t>
      </w:r>
      <w:r w:rsidRPr="002C5787">
        <w:rPr>
          <w:rFonts w:ascii="Times New Roman" w:hAnsi="Times New Roman" w:cs="Times New Roman"/>
        </w:rPr>
        <w:t xml:space="preserve"> </w:t>
      </w:r>
    </w:p>
    <w:p w:rsidR="000F425D" w:rsidRPr="002C5787" w:rsidRDefault="000F425D" w:rsidP="008972C3">
      <w:pPr>
        <w:pStyle w:val="Default"/>
        <w:jc w:val="both"/>
        <w:rPr>
          <w:rFonts w:ascii="Times New Roman" w:hAnsi="Times New Roman" w:cs="Times New Roman"/>
        </w:rPr>
      </w:pPr>
    </w:p>
    <w:p w:rsidR="000F425D" w:rsidRPr="002C5787" w:rsidRDefault="000F425D" w:rsidP="008972C3">
      <w:pPr>
        <w:pStyle w:val="Default"/>
        <w:tabs>
          <w:tab w:val="left" w:pos="851"/>
        </w:tabs>
        <w:ind w:left="851" w:hanging="284"/>
        <w:jc w:val="both"/>
        <w:rPr>
          <w:rFonts w:ascii="Times New Roman" w:hAnsi="Times New Roman" w:cs="Times New Roman"/>
        </w:rPr>
      </w:pPr>
      <w:r w:rsidRPr="002C5787">
        <w:rPr>
          <w:rFonts w:ascii="Times New Roman" w:hAnsi="Times New Roman" w:cs="Times New Roman"/>
        </w:rPr>
        <w:t xml:space="preserve">b) Los montos de compras neto de IVA que surgen del apartado 4 de la “Planilla Digital – Informe Socio Económico Laboral”, con los totales que surgen del libro IVA Compras correspondiente a los períodos …, que se encuentran transcriptos a folios…… (u otros datos identificatorios según el tipo de archivo que se utilice). </w:t>
      </w:r>
    </w:p>
    <w:p w:rsidR="000F425D" w:rsidRPr="002C5787" w:rsidRDefault="000F425D" w:rsidP="008972C3">
      <w:pPr>
        <w:pStyle w:val="Default"/>
        <w:jc w:val="both"/>
        <w:rPr>
          <w:rFonts w:ascii="Times New Roman" w:hAnsi="Times New Roman" w:cs="Times New Roman"/>
        </w:rPr>
      </w:pPr>
    </w:p>
    <w:p w:rsidR="000F425D" w:rsidRPr="002C5787" w:rsidRDefault="000F425D" w:rsidP="008972C3">
      <w:pPr>
        <w:pStyle w:val="Default"/>
        <w:tabs>
          <w:tab w:val="left" w:pos="851"/>
        </w:tabs>
        <w:ind w:left="851" w:hanging="284"/>
        <w:jc w:val="both"/>
        <w:rPr>
          <w:rFonts w:ascii="Times New Roman" w:hAnsi="Times New Roman" w:cs="Times New Roman"/>
        </w:rPr>
      </w:pPr>
      <w:r w:rsidRPr="002C5787">
        <w:rPr>
          <w:rFonts w:ascii="Times New Roman" w:hAnsi="Times New Roman" w:cs="Times New Roman"/>
        </w:rPr>
        <w:t xml:space="preserve">c) Los montos netos de Ventas netas de IVA que surge del apartado 4 de la “Planilla Digital – Informe Socio Económico Laboral”, con los totales que surgen del libro IVA Ventas correspondiente a los períodos…, que se encuentran transcriptos a folios…… (u otros datos identificatorios según el tipo de archivo que se utilice). </w:t>
      </w:r>
    </w:p>
    <w:p w:rsidR="000F425D" w:rsidRPr="002C5787" w:rsidRDefault="000F425D" w:rsidP="008972C3">
      <w:pPr>
        <w:pStyle w:val="Default"/>
        <w:jc w:val="both"/>
        <w:rPr>
          <w:rFonts w:ascii="Times New Roman" w:hAnsi="Times New Roman" w:cs="Times New Roman"/>
        </w:rPr>
      </w:pPr>
    </w:p>
    <w:p w:rsidR="000F425D" w:rsidRPr="002C5787" w:rsidRDefault="000F425D" w:rsidP="008972C3">
      <w:pPr>
        <w:pStyle w:val="Default"/>
        <w:tabs>
          <w:tab w:val="left" w:pos="851"/>
        </w:tabs>
        <w:ind w:left="851" w:hanging="284"/>
        <w:jc w:val="both"/>
        <w:rPr>
          <w:rFonts w:ascii="Times New Roman" w:hAnsi="Times New Roman" w:cs="Times New Roman"/>
        </w:rPr>
      </w:pPr>
      <w:r w:rsidRPr="002C5787">
        <w:rPr>
          <w:rFonts w:ascii="Times New Roman" w:hAnsi="Times New Roman" w:cs="Times New Roman"/>
        </w:rPr>
        <w:t xml:space="preserve">d) Los montos totales de Sueldos y Cargas Sociales que surgen del apartado 4 de la “Planilla Digital – Informe Socio Económico Laboral”, con los importes totales del Libro Especial de Sueldos, Ley 20.744 ART. 52, rubricado ante…, el …, bajo el numero…., correspondientes a los períodos…….. y las DDJJ Sistema Único de Seguridad Social periodos…. </w:t>
      </w:r>
    </w:p>
    <w:p w:rsidR="000F425D" w:rsidRPr="002C5787" w:rsidRDefault="000F425D" w:rsidP="008972C3">
      <w:pPr>
        <w:pStyle w:val="Default"/>
        <w:jc w:val="both"/>
        <w:rPr>
          <w:rFonts w:ascii="Times New Roman" w:hAnsi="Times New Roman" w:cs="Times New Roman"/>
        </w:rPr>
      </w:pPr>
    </w:p>
    <w:p w:rsidR="000F425D" w:rsidRPr="002C5787" w:rsidRDefault="000F425D" w:rsidP="008972C3">
      <w:pPr>
        <w:pStyle w:val="Default"/>
        <w:tabs>
          <w:tab w:val="left" w:pos="851"/>
        </w:tabs>
        <w:ind w:left="851" w:hanging="284"/>
        <w:jc w:val="both"/>
        <w:rPr>
          <w:rFonts w:ascii="Times New Roman" w:hAnsi="Times New Roman" w:cs="Times New Roman"/>
        </w:rPr>
      </w:pPr>
      <w:r w:rsidRPr="002C5787">
        <w:rPr>
          <w:rFonts w:ascii="Times New Roman" w:hAnsi="Times New Roman" w:cs="Times New Roman"/>
        </w:rPr>
        <w:t xml:space="preserve">e) El detalle y cuantificación de los consumos de energía que surgen del apartado 3 de la “Planilla Digital – Informe Socio Económico Laboral”, con las respectivas facturas de los proveedores de tales servicios, las cuales se encuentran registradas en el libro diario de la Sociedad. </w:t>
      </w:r>
    </w:p>
    <w:p w:rsidR="000F425D" w:rsidRPr="002C5787" w:rsidRDefault="000F425D" w:rsidP="008972C3">
      <w:pPr>
        <w:pStyle w:val="Default"/>
        <w:jc w:val="both"/>
        <w:rPr>
          <w:rFonts w:ascii="Times New Roman" w:hAnsi="Times New Roman" w:cs="Times New Roman"/>
        </w:rPr>
      </w:pPr>
    </w:p>
    <w:p w:rsidR="000F425D" w:rsidRPr="002C5787" w:rsidRDefault="000F425D" w:rsidP="008972C3">
      <w:pPr>
        <w:pStyle w:val="Default"/>
        <w:tabs>
          <w:tab w:val="left" w:pos="851"/>
        </w:tabs>
        <w:ind w:left="851" w:hanging="284"/>
        <w:jc w:val="both"/>
        <w:rPr>
          <w:rFonts w:ascii="Times New Roman" w:hAnsi="Times New Roman" w:cs="Times New Roman"/>
        </w:rPr>
      </w:pPr>
      <w:r w:rsidRPr="002C5787">
        <w:rPr>
          <w:rFonts w:ascii="Times New Roman" w:hAnsi="Times New Roman" w:cs="Times New Roman"/>
        </w:rPr>
        <w:t xml:space="preserve">f) Otros … (detallar). </w:t>
      </w:r>
    </w:p>
    <w:p w:rsidR="000F425D" w:rsidRDefault="000F425D" w:rsidP="008972C3">
      <w:pPr>
        <w:autoSpaceDE w:val="0"/>
        <w:autoSpaceDN w:val="0"/>
        <w:adjustRightInd w:val="0"/>
        <w:spacing w:after="0" w:line="240" w:lineRule="auto"/>
        <w:jc w:val="both"/>
        <w:rPr>
          <w:highlight w:val="yellow"/>
        </w:rPr>
      </w:pPr>
    </w:p>
    <w:p w:rsidR="00C00B06" w:rsidRPr="002C5787" w:rsidRDefault="00C00B06" w:rsidP="008972C3">
      <w:pPr>
        <w:autoSpaceDE w:val="0"/>
        <w:autoSpaceDN w:val="0"/>
        <w:adjustRightInd w:val="0"/>
        <w:spacing w:after="0" w:line="240" w:lineRule="auto"/>
        <w:jc w:val="both"/>
        <w:rPr>
          <w:highlight w:val="yellow"/>
        </w:rPr>
      </w:pPr>
    </w:p>
    <w:p w:rsidR="00EF1091" w:rsidRPr="002C5787" w:rsidRDefault="000F425D" w:rsidP="008972C3">
      <w:pPr>
        <w:autoSpaceDE w:val="0"/>
        <w:autoSpaceDN w:val="0"/>
        <w:adjustRightInd w:val="0"/>
        <w:spacing w:after="0" w:line="240" w:lineRule="auto"/>
        <w:jc w:val="both"/>
        <w:rPr>
          <w:highlight w:val="yellow"/>
        </w:rPr>
      </w:pPr>
      <w:r w:rsidRPr="002C5787">
        <w:t xml:space="preserve">Mi [Nuestra] tarea profesional fue realizada asumiendo que la información proporcionada por la Sociedad es precisa, completa, legítima y libre de fraudes y otros actos ilegales, para lo cual he [hemos] tenido en cuenta su apariencia y estructura formal. </w:t>
      </w:r>
      <w:r w:rsidR="001C17F7" w:rsidRPr="002C5787">
        <w:rPr>
          <w:highlight w:val="yellow"/>
        </w:rPr>
        <w:t xml:space="preserve"> </w:t>
      </w:r>
    </w:p>
    <w:p w:rsidR="00C00B06" w:rsidRDefault="00C00B06" w:rsidP="008972C3">
      <w:pPr>
        <w:spacing w:after="0" w:line="240" w:lineRule="auto"/>
        <w:jc w:val="both"/>
        <w:sectPr w:rsidR="00C00B06" w:rsidSect="008972C3">
          <w:footerReference w:type="default" r:id="rId8"/>
          <w:pgSz w:w="12240" w:h="15840"/>
          <w:pgMar w:top="1418" w:right="1183" w:bottom="1702" w:left="1418" w:header="708" w:footer="708" w:gutter="0"/>
          <w:cols w:space="708"/>
          <w:docGrid w:linePitch="360"/>
        </w:sectPr>
      </w:pPr>
    </w:p>
    <w:p w:rsidR="00C00B06" w:rsidRDefault="000F425D" w:rsidP="00C00B06">
      <w:pPr>
        <w:spacing w:after="0" w:line="240" w:lineRule="auto"/>
        <w:jc w:val="both"/>
        <w:rPr>
          <w:b/>
        </w:rPr>
      </w:pPr>
      <w:r w:rsidRPr="002C5787">
        <w:rPr>
          <w:b/>
          <w:bCs/>
        </w:rPr>
        <w:lastRenderedPageBreak/>
        <w:t xml:space="preserve">Manifestación del Contador Público </w:t>
      </w:r>
      <w:r w:rsidR="001C17F7" w:rsidRPr="002C5787">
        <w:rPr>
          <w:b/>
        </w:rPr>
        <w:t xml:space="preserve"> </w:t>
      </w:r>
    </w:p>
    <w:p w:rsidR="00C00B06" w:rsidRDefault="00C00B06" w:rsidP="00C00B06">
      <w:pPr>
        <w:spacing w:after="0" w:line="240" w:lineRule="auto"/>
        <w:jc w:val="both"/>
        <w:rPr>
          <w:b/>
        </w:rPr>
      </w:pPr>
    </w:p>
    <w:p w:rsidR="002432A3" w:rsidRPr="002C5787" w:rsidRDefault="000F425D" w:rsidP="00C00B06">
      <w:pPr>
        <w:spacing w:after="0" w:line="240" w:lineRule="auto"/>
        <w:jc w:val="both"/>
      </w:pPr>
      <w:r w:rsidRPr="002C5787">
        <w:t>Sobre la base de las tareas descriptas, certifico [certificamos] que la información individualizada en el apartado denominado “Detalle de la información que se certifica”, suministrada por la Sociedad en cumplimiento con lo requerido por la Resolución 938/20 del Ministerio de Trabajo, concuerda con la documentación y con los registros contables señalados en el apartado anterior.</w:t>
      </w:r>
    </w:p>
    <w:p w:rsidR="002432A3" w:rsidRPr="002C5787" w:rsidRDefault="002432A3" w:rsidP="008972C3">
      <w:pPr>
        <w:spacing w:after="0" w:line="240" w:lineRule="auto"/>
        <w:jc w:val="both"/>
      </w:pPr>
    </w:p>
    <w:p w:rsidR="00EF1091" w:rsidRPr="002C5787" w:rsidRDefault="000F425D" w:rsidP="008972C3">
      <w:pPr>
        <w:spacing w:after="0" w:line="240" w:lineRule="auto"/>
        <w:jc w:val="both"/>
        <w:rPr>
          <w:b/>
        </w:rPr>
      </w:pPr>
      <w:r w:rsidRPr="002C5787">
        <w:rPr>
          <w:b/>
          <w:bCs/>
        </w:rPr>
        <w:t xml:space="preserve">Otras cuestiones </w:t>
      </w:r>
      <w:r w:rsidR="001C17F7" w:rsidRPr="002C5787">
        <w:rPr>
          <w:b/>
        </w:rPr>
        <w:t xml:space="preserve"> </w:t>
      </w:r>
    </w:p>
    <w:p w:rsidR="00EF1091" w:rsidRPr="002C5787" w:rsidRDefault="00EF1091" w:rsidP="008972C3">
      <w:pPr>
        <w:spacing w:after="0" w:line="240" w:lineRule="auto"/>
        <w:jc w:val="both"/>
        <w:rPr>
          <w:highlight w:val="yellow"/>
        </w:rPr>
      </w:pPr>
    </w:p>
    <w:p w:rsidR="00EF1091" w:rsidRPr="002C5787" w:rsidRDefault="000F425D" w:rsidP="008972C3">
      <w:pPr>
        <w:autoSpaceDE w:val="0"/>
        <w:autoSpaceDN w:val="0"/>
        <w:adjustRightInd w:val="0"/>
        <w:spacing w:after="0" w:line="240" w:lineRule="auto"/>
        <w:jc w:val="both"/>
        <w:rPr>
          <w:color w:val="000000"/>
        </w:rPr>
      </w:pPr>
      <w:r w:rsidRPr="002C5787">
        <w:t xml:space="preserve">La presente certificación se emite para uso exclusivo de la Sociedad, para su presentación ante el Ministerio de Trabajo, y no debe ser utilizada para ningún otro propósito. </w:t>
      </w:r>
    </w:p>
    <w:p w:rsidR="00404925" w:rsidRPr="002C5787" w:rsidRDefault="00404925" w:rsidP="008972C3">
      <w:pPr>
        <w:spacing w:after="0" w:line="240" w:lineRule="auto"/>
        <w:jc w:val="both"/>
      </w:pPr>
    </w:p>
    <w:p w:rsidR="005A2750" w:rsidRPr="00643F81" w:rsidRDefault="005A2750" w:rsidP="008972C3">
      <w:pPr>
        <w:spacing w:after="0" w:line="240" w:lineRule="auto"/>
        <w:jc w:val="both"/>
        <w:rPr>
          <w:b/>
        </w:rPr>
      </w:pPr>
      <w:r w:rsidRPr="00643F81">
        <w:rPr>
          <w:b/>
        </w:rPr>
        <w:t xml:space="preserve">Información requerida por disposiciones legales y reglamentarias </w:t>
      </w:r>
    </w:p>
    <w:p w:rsidR="005A2750" w:rsidRPr="00643F81" w:rsidRDefault="005A2750" w:rsidP="008972C3">
      <w:pPr>
        <w:spacing w:after="0" w:line="240" w:lineRule="auto"/>
        <w:jc w:val="both"/>
      </w:pPr>
    </w:p>
    <w:p w:rsidR="005A2750" w:rsidRPr="00643F81" w:rsidRDefault="000F425D" w:rsidP="008972C3">
      <w:pPr>
        <w:spacing w:after="0" w:line="240" w:lineRule="auto"/>
        <w:jc w:val="both"/>
      </w:pPr>
      <w:r w:rsidRPr="00643F81">
        <w:t>La</w:t>
      </w:r>
      <w:r w:rsidR="005A2750" w:rsidRPr="00643F81">
        <w:t xml:space="preserve"> presente </w:t>
      </w:r>
      <w:r w:rsidRPr="00643F81">
        <w:t>certificación</w:t>
      </w:r>
      <w:r w:rsidR="005A2750" w:rsidRPr="00643F81">
        <w:t xml:space="preserve"> no tiene validez sin la autenticación de la firma por parte del Consejo Profesional. </w:t>
      </w:r>
    </w:p>
    <w:p w:rsidR="005A2750" w:rsidRPr="00643F81" w:rsidRDefault="005A2750" w:rsidP="008972C3">
      <w:pPr>
        <w:spacing w:after="0" w:line="240" w:lineRule="auto"/>
        <w:jc w:val="both"/>
      </w:pPr>
    </w:p>
    <w:p w:rsidR="00EB085E" w:rsidRPr="00643F81" w:rsidRDefault="00EB085E" w:rsidP="008972C3">
      <w:pPr>
        <w:spacing w:after="0" w:line="240" w:lineRule="auto"/>
        <w:jc w:val="both"/>
      </w:pPr>
    </w:p>
    <w:p w:rsidR="001C17F7" w:rsidRPr="00643F81" w:rsidRDefault="001C17F7" w:rsidP="008972C3">
      <w:pPr>
        <w:spacing w:after="0" w:line="240" w:lineRule="auto"/>
        <w:jc w:val="both"/>
      </w:pPr>
      <w:r w:rsidRPr="00643F81">
        <w:t xml:space="preserve">Ciudad de ……………., </w:t>
      </w:r>
      <w:r w:rsidR="005A2750" w:rsidRPr="00643F81">
        <w:t>Provincia de Buenos Aires</w:t>
      </w:r>
      <w:r w:rsidRPr="00643F81">
        <w:t>….. de …………… de 20XX</w:t>
      </w:r>
    </w:p>
    <w:p w:rsidR="005A2750" w:rsidRPr="00643F81" w:rsidRDefault="005A2750" w:rsidP="008972C3">
      <w:pPr>
        <w:spacing w:after="0" w:line="240" w:lineRule="auto"/>
        <w:jc w:val="both"/>
      </w:pPr>
    </w:p>
    <w:p w:rsidR="00EB085E" w:rsidRPr="00643F81" w:rsidRDefault="00EB085E" w:rsidP="008972C3">
      <w:pPr>
        <w:spacing w:after="0" w:line="240" w:lineRule="auto"/>
        <w:jc w:val="both"/>
      </w:pPr>
    </w:p>
    <w:p w:rsidR="00EB085E" w:rsidRPr="00643F81" w:rsidRDefault="00EB085E" w:rsidP="008972C3">
      <w:pPr>
        <w:spacing w:after="0" w:line="240" w:lineRule="auto"/>
        <w:jc w:val="both"/>
      </w:pPr>
    </w:p>
    <w:p w:rsidR="00404925" w:rsidRPr="00643F81" w:rsidRDefault="00404925" w:rsidP="008972C3">
      <w:pPr>
        <w:spacing w:after="0" w:line="240" w:lineRule="auto"/>
        <w:jc w:val="both"/>
      </w:pPr>
    </w:p>
    <w:p w:rsidR="005A2750" w:rsidRPr="00643F81" w:rsidRDefault="005A2750" w:rsidP="003B6044">
      <w:pPr>
        <w:tabs>
          <w:tab w:val="left" w:pos="851"/>
        </w:tabs>
        <w:spacing w:after="0" w:line="240" w:lineRule="auto"/>
        <w:ind w:left="4678"/>
        <w:jc w:val="center"/>
      </w:pPr>
      <w:r w:rsidRPr="00643F81">
        <w:t>Dr</w:t>
      </w:r>
      <w:r w:rsidR="00F8089C" w:rsidRPr="00643F81">
        <w:t>. xxxx xxxx xxxxx</w:t>
      </w:r>
      <w:r w:rsidRPr="00643F81">
        <w:t>.</w:t>
      </w:r>
    </w:p>
    <w:p w:rsidR="005A2750" w:rsidRPr="00643F81" w:rsidRDefault="005A2750" w:rsidP="003B6044">
      <w:pPr>
        <w:spacing w:after="0" w:line="240" w:lineRule="auto"/>
        <w:ind w:left="4678"/>
        <w:jc w:val="center"/>
      </w:pPr>
      <w:r w:rsidRPr="00643F81">
        <w:t>Contador Público</w:t>
      </w:r>
    </w:p>
    <w:p w:rsidR="00E72369" w:rsidRPr="00643F81" w:rsidRDefault="00E72369" w:rsidP="003B6044">
      <w:pPr>
        <w:spacing w:after="0" w:line="240" w:lineRule="auto"/>
        <w:ind w:left="4678"/>
        <w:jc w:val="center"/>
      </w:pPr>
      <w:r w:rsidRPr="00643F81">
        <w:t>Tº</w:t>
      </w:r>
      <w:r w:rsidR="00F8089C" w:rsidRPr="00643F81">
        <w:t xml:space="preserve">xx </w:t>
      </w:r>
      <w:r w:rsidRPr="00643F81">
        <w:t>Fº</w:t>
      </w:r>
      <w:r w:rsidR="00F8089C" w:rsidRPr="00643F81">
        <w:t>xx</w:t>
      </w:r>
      <w:r w:rsidRPr="00643F81">
        <w:t xml:space="preserve"> Legajo</w:t>
      </w:r>
      <w:r w:rsidR="00F8089C" w:rsidRPr="00643F81">
        <w:t>xxxxx/x</w:t>
      </w:r>
    </w:p>
    <w:p w:rsidR="00E72369" w:rsidRPr="00643F81" w:rsidRDefault="00E72369" w:rsidP="003B6044">
      <w:pPr>
        <w:spacing w:after="0" w:line="240" w:lineRule="auto"/>
        <w:ind w:left="4678"/>
        <w:jc w:val="center"/>
      </w:pPr>
      <w:r w:rsidRPr="00643F81">
        <w:t>C.P.C.E.P.B.A.</w:t>
      </w:r>
    </w:p>
    <w:p w:rsidR="00E72369" w:rsidRPr="00643F81" w:rsidRDefault="00E72369" w:rsidP="003B6044">
      <w:pPr>
        <w:spacing w:after="0" w:line="240" w:lineRule="auto"/>
        <w:ind w:left="4678"/>
        <w:jc w:val="center"/>
      </w:pPr>
      <w:r w:rsidRPr="00643F81">
        <w:t xml:space="preserve">CUIT </w:t>
      </w:r>
      <w:r w:rsidR="00F8089C" w:rsidRPr="00643F81">
        <w:t>xx</w:t>
      </w:r>
      <w:r w:rsidRPr="00643F81">
        <w:t>-</w:t>
      </w:r>
      <w:r w:rsidR="00F8089C" w:rsidRPr="00643F81">
        <w:t>xxxxxxxx</w:t>
      </w:r>
      <w:r w:rsidRPr="00643F81">
        <w:t>-</w:t>
      </w:r>
      <w:r w:rsidR="00F8089C" w:rsidRPr="00643F81">
        <w:t>x</w:t>
      </w:r>
    </w:p>
    <w:p w:rsidR="00EB085E" w:rsidRPr="00643F81" w:rsidRDefault="00EB085E" w:rsidP="008972C3">
      <w:pPr>
        <w:autoSpaceDE w:val="0"/>
        <w:autoSpaceDN w:val="0"/>
        <w:adjustRightInd w:val="0"/>
        <w:spacing w:after="0" w:line="240" w:lineRule="auto"/>
        <w:jc w:val="both"/>
        <w:rPr>
          <w:b/>
          <w:bCs/>
        </w:rPr>
      </w:pPr>
    </w:p>
    <w:p w:rsidR="00EB085E" w:rsidRPr="00643F81" w:rsidRDefault="00EB085E" w:rsidP="008972C3">
      <w:pPr>
        <w:autoSpaceDE w:val="0"/>
        <w:autoSpaceDN w:val="0"/>
        <w:adjustRightInd w:val="0"/>
        <w:spacing w:after="0" w:line="240" w:lineRule="auto"/>
        <w:jc w:val="both"/>
        <w:rPr>
          <w:b/>
          <w:bCs/>
        </w:rPr>
      </w:pPr>
    </w:p>
    <w:p w:rsidR="009826DB" w:rsidRPr="00643F81" w:rsidRDefault="009826DB" w:rsidP="008972C3">
      <w:pPr>
        <w:autoSpaceDE w:val="0"/>
        <w:autoSpaceDN w:val="0"/>
        <w:adjustRightInd w:val="0"/>
        <w:spacing w:after="0" w:line="240" w:lineRule="auto"/>
        <w:jc w:val="both"/>
        <w:rPr>
          <w:b/>
          <w:bCs/>
        </w:rPr>
      </w:pPr>
      <w:r w:rsidRPr="00643F81">
        <w:rPr>
          <w:b/>
          <w:bCs/>
        </w:rPr>
        <w:t>Notas:</w:t>
      </w:r>
    </w:p>
    <w:p w:rsidR="009826DB" w:rsidRPr="00643F81" w:rsidRDefault="009826DB" w:rsidP="008972C3">
      <w:pPr>
        <w:autoSpaceDE w:val="0"/>
        <w:autoSpaceDN w:val="0"/>
        <w:adjustRightInd w:val="0"/>
        <w:spacing w:after="0" w:line="240" w:lineRule="auto"/>
        <w:jc w:val="both"/>
      </w:pPr>
      <w:r w:rsidRPr="00643F81">
        <w:t>(1) Denominación de la Sociedad</w:t>
      </w:r>
      <w:r w:rsidR="00EB085E" w:rsidRPr="00643F81">
        <w:t>.</w:t>
      </w:r>
    </w:p>
    <w:p w:rsidR="009826DB" w:rsidRPr="00643F81" w:rsidRDefault="009826DB" w:rsidP="008972C3">
      <w:pPr>
        <w:autoSpaceDE w:val="0"/>
        <w:autoSpaceDN w:val="0"/>
        <w:adjustRightInd w:val="0"/>
        <w:spacing w:after="0" w:line="240" w:lineRule="auto"/>
        <w:jc w:val="both"/>
      </w:pPr>
      <w:r w:rsidRPr="00643F81">
        <w:t xml:space="preserve">(2) </w:t>
      </w:r>
      <w:r w:rsidR="00E75AE6" w:rsidRPr="00643F81">
        <w:t>En el caso de personas humanas el domicilio a consignar es el real</w:t>
      </w:r>
      <w:r w:rsidR="00EB085E" w:rsidRPr="00643F81">
        <w:t>.</w:t>
      </w:r>
    </w:p>
    <w:p w:rsidR="00E75AE6" w:rsidRPr="00643F81" w:rsidRDefault="00E75AE6" w:rsidP="008972C3">
      <w:pPr>
        <w:autoSpaceDE w:val="0"/>
        <w:autoSpaceDN w:val="0"/>
        <w:adjustRightInd w:val="0"/>
        <w:spacing w:after="0" w:line="240" w:lineRule="auto"/>
        <w:jc w:val="both"/>
      </w:pPr>
      <w:r w:rsidRPr="00643F81">
        <w:t>(3) Completar según corresponda.</w:t>
      </w:r>
    </w:p>
    <w:p w:rsidR="009826DB" w:rsidRDefault="009826DB" w:rsidP="008972C3">
      <w:pPr>
        <w:autoSpaceDE w:val="0"/>
        <w:autoSpaceDN w:val="0"/>
        <w:adjustRightInd w:val="0"/>
        <w:spacing w:after="0" w:line="240" w:lineRule="auto"/>
        <w:jc w:val="both"/>
      </w:pPr>
      <w:r w:rsidRPr="00643F81">
        <w:t>(</w:t>
      </w:r>
      <w:r w:rsidR="00E75AE6" w:rsidRPr="00643F81">
        <w:t>4</w:t>
      </w:r>
      <w:r w:rsidRPr="00643F81">
        <w:t xml:space="preserve">) </w:t>
      </w:r>
      <w:r w:rsidR="002C5787" w:rsidRPr="00643F81">
        <w:t>Los ejemplos citados son meramente enunciativos pudiendo ser reemplazados por otros elementos según el caso.</w:t>
      </w:r>
    </w:p>
    <w:p w:rsidR="005871E6" w:rsidRPr="002C5787" w:rsidRDefault="005871E6" w:rsidP="008972C3">
      <w:pPr>
        <w:jc w:val="both"/>
      </w:pPr>
    </w:p>
    <w:sectPr w:rsidR="005871E6" w:rsidRPr="002C5787" w:rsidSect="008972C3">
      <w:footerReference w:type="default" r:id="rId9"/>
      <w:pgSz w:w="12240" w:h="15840"/>
      <w:pgMar w:top="1418" w:right="1183" w:bottom="1702"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8F0" w:rsidRDefault="00ED28F0" w:rsidP="00C00B06">
      <w:pPr>
        <w:spacing w:after="0" w:line="240" w:lineRule="auto"/>
      </w:pPr>
      <w:r>
        <w:separator/>
      </w:r>
    </w:p>
  </w:endnote>
  <w:endnote w:type="continuationSeparator" w:id="0">
    <w:p w:rsidR="00ED28F0" w:rsidRDefault="00ED28F0" w:rsidP="00C0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06" w:rsidRPr="00C00B06" w:rsidRDefault="00C00B06" w:rsidP="00C00B06">
    <w:pPr>
      <w:pStyle w:val="Piedepgina"/>
      <w:ind w:left="-851"/>
    </w:pPr>
    <w:r>
      <w:t>Firma del profesional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B06" w:rsidRPr="00C00B06" w:rsidRDefault="00C00B06" w:rsidP="00C00B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8F0" w:rsidRDefault="00ED28F0" w:rsidP="00C00B06">
      <w:pPr>
        <w:spacing w:after="0" w:line="240" w:lineRule="auto"/>
      </w:pPr>
      <w:r>
        <w:separator/>
      </w:r>
    </w:p>
  </w:footnote>
  <w:footnote w:type="continuationSeparator" w:id="0">
    <w:p w:rsidR="00ED28F0" w:rsidRDefault="00ED28F0" w:rsidP="00C00B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B36C5"/>
    <w:multiLevelType w:val="hybridMultilevel"/>
    <w:tmpl w:val="96BC274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7F7"/>
    <w:rsid w:val="00080DB7"/>
    <w:rsid w:val="000B5F81"/>
    <w:rsid w:val="000F425D"/>
    <w:rsid w:val="00116F46"/>
    <w:rsid w:val="00121ADF"/>
    <w:rsid w:val="00162385"/>
    <w:rsid w:val="00187427"/>
    <w:rsid w:val="00193FC2"/>
    <w:rsid w:val="001A2A09"/>
    <w:rsid w:val="001C17F7"/>
    <w:rsid w:val="001F2F85"/>
    <w:rsid w:val="002432A3"/>
    <w:rsid w:val="002B2474"/>
    <w:rsid w:val="002C05B8"/>
    <w:rsid w:val="002C5787"/>
    <w:rsid w:val="002D4035"/>
    <w:rsid w:val="002E7C43"/>
    <w:rsid w:val="002F577F"/>
    <w:rsid w:val="002F59CC"/>
    <w:rsid w:val="002F5B18"/>
    <w:rsid w:val="002F6284"/>
    <w:rsid w:val="00363D84"/>
    <w:rsid w:val="00380782"/>
    <w:rsid w:val="00393631"/>
    <w:rsid w:val="003A1AAE"/>
    <w:rsid w:val="003B2B85"/>
    <w:rsid w:val="003B5B12"/>
    <w:rsid w:val="003B6044"/>
    <w:rsid w:val="004038C7"/>
    <w:rsid w:val="00404925"/>
    <w:rsid w:val="00405357"/>
    <w:rsid w:val="0044013E"/>
    <w:rsid w:val="004967C6"/>
    <w:rsid w:val="004B1065"/>
    <w:rsid w:val="00506E50"/>
    <w:rsid w:val="00525093"/>
    <w:rsid w:val="00582779"/>
    <w:rsid w:val="005871E6"/>
    <w:rsid w:val="005A2750"/>
    <w:rsid w:val="005B09BF"/>
    <w:rsid w:val="005B1636"/>
    <w:rsid w:val="006059B3"/>
    <w:rsid w:val="00643F81"/>
    <w:rsid w:val="0067688E"/>
    <w:rsid w:val="006A19F1"/>
    <w:rsid w:val="006C37B5"/>
    <w:rsid w:val="006E19DB"/>
    <w:rsid w:val="00701484"/>
    <w:rsid w:val="007555B7"/>
    <w:rsid w:val="00785BF8"/>
    <w:rsid w:val="007A1E16"/>
    <w:rsid w:val="007A7741"/>
    <w:rsid w:val="008030C6"/>
    <w:rsid w:val="0081497D"/>
    <w:rsid w:val="00817354"/>
    <w:rsid w:val="008972C3"/>
    <w:rsid w:val="0090141B"/>
    <w:rsid w:val="0092454C"/>
    <w:rsid w:val="009826DB"/>
    <w:rsid w:val="009918BC"/>
    <w:rsid w:val="009B40F5"/>
    <w:rsid w:val="009E004C"/>
    <w:rsid w:val="00A430A4"/>
    <w:rsid w:val="00A458E8"/>
    <w:rsid w:val="00A55528"/>
    <w:rsid w:val="00AC09B7"/>
    <w:rsid w:val="00AE2873"/>
    <w:rsid w:val="00AE3FA7"/>
    <w:rsid w:val="00B00D45"/>
    <w:rsid w:val="00B1572B"/>
    <w:rsid w:val="00B22C53"/>
    <w:rsid w:val="00B25B38"/>
    <w:rsid w:val="00BB2694"/>
    <w:rsid w:val="00BB7CF7"/>
    <w:rsid w:val="00BD68A8"/>
    <w:rsid w:val="00BF17AD"/>
    <w:rsid w:val="00C00B06"/>
    <w:rsid w:val="00C04766"/>
    <w:rsid w:val="00C11B7F"/>
    <w:rsid w:val="00C54735"/>
    <w:rsid w:val="00C72D10"/>
    <w:rsid w:val="00C86294"/>
    <w:rsid w:val="00CC125F"/>
    <w:rsid w:val="00CD3575"/>
    <w:rsid w:val="00CE3CF4"/>
    <w:rsid w:val="00D31C5E"/>
    <w:rsid w:val="00D6760D"/>
    <w:rsid w:val="00D677B4"/>
    <w:rsid w:val="00E664CD"/>
    <w:rsid w:val="00E72369"/>
    <w:rsid w:val="00E75AE6"/>
    <w:rsid w:val="00EB085E"/>
    <w:rsid w:val="00ED28F0"/>
    <w:rsid w:val="00ED3E1C"/>
    <w:rsid w:val="00EF1091"/>
    <w:rsid w:val="00F076FD"/>
    <w:rsid w:val="00F76197"/>
    <w:rsid w:val="00F8089C"/>
    <w:rsid w:val="00FB0BB4"/>
    <w:rsid w:val="00FB146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222222"/>
        <w:sz w:val="24"/>
        <w:szCs w:val="24"/>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0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F76197"/>
    <w:pPr>
      <w:autoSpaceDE w:val="0"/>
      <w:autoSpaceDN w:val="0"/>
      <w:spacing w:after="0" w:line="240" w:lineRule="auto"/>
      <w:jc w:val="both"/>
    </w:pPr>
    <w:rPr>
      <w:rFonts w:eastAsia="Times New Roman"/>
      <w:b/>
      <w:bCs/>
      <w:color w:val="auto"/>
      <w:lang w:val="es-ES" w:eastAsia="es-ES"/>
    </w:rPr>
  </w:style>
  <w:style w:type="character" w:customStyle="1" w:styleId="Textoindependiente2Car">
    <w:name w:val="Texto independiente 2 Car"/>
    <w:basedOn w:val="Fuentedeprrafopredeter"/>
    <w:link w:val="Textoindependiente2"/>
    <w:rsid w:val="00F76197"/>
    <w:rPr>
      <w:rFonts w:eastAsia="Times New Roman"/>
      <w:b/>
      <w:bCs/>
      <w:color w:val="auto"/>
      <w:lang w:val="es-ES" w:eastAsia="es-ES"/>
    </w:rPr>
  </w:style>
  <w:style w:type="paragraph" w:styleId="Prrafodelista">
    <w:name w:val="List Paragraph"/>
    <w:basedOn w:val="Normal"/>
    <w:uiPriority w:val="34"/>
    <w:qFormat/>
    <w:rsid w:val="002432A3"/>
    <w:pPr>
      <w:ind w:left="720"/>
      <w:contextualSpacing/>
    </w:pPr>
  </w:style>
  <w:style w:type="table" w:styleId="Tablaconcuadrcula">
    <w:name w:val="Table Grid"/>
    <w:basedOn w:val="Tablanormal"/>
    <w:uiPriority w:val="59"/>
    <w:rsid w:val="00814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F425D"/>
    <w:pPr>
      <w:autoSpaceDE w:val="0"/>
      <w:autoSpaceDN w:val="0"/>
      <w:adjustRightInd w:val="0"/>
      <w:spacing w:after="0" w:line="240" w:lineRule="auto"/>
    </w:pPr>
    <w:rPr>
      <w:rFonts w:ascii="Calibri" w:hAnsi="Calibri" w:cs="Calibri"/>
      <w:color w:val="000000"/>
    </w:rPr>
  </w:style>
  <w:style w:type="paragraph" w:styleId="Encabezado">
    <w:name w:val="header"/>
    <w:basedOn w:val="Normal"/>
    <w:link w:val="EncabezadoCar"/>
    <w:uiPriority w:val="99"/>
    <w:semiHidden/>
    <w:unhideWhenUsed/>
    <w:rsid w:val="00C00B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00B06"/>
  </w:style>
  <w:style w:type="paragraph" w:styleId="Piedepgina">
    <w:name w:val="footer"/>
    <w:basedOn w:val="Normal"/>
    <w:link w:val="PiedepginaCar"/>
    <w:uiPriority w:val="99"/>
    <w:semiHidden/>
    <w:unhideWhenUsed/>
    <w:rsid w:val="00C00B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00B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222222"/>
        <w:sz w:val="24"/>
        <w:szCs w:val="24"/>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0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F76197"/>
    <w:pPr>
      <w:autoSpaceDE w:val="0"/>
      <w:autoSpaceDN w:val="0"/>
      <w:spacing w:after="0" w:line="240" w:lineRule="auto"/>
      <w:jc w:val="both"/>
    </w:pPr>
    <w:rPr>
      <w:rFonts w:eastAsia="Times New Roman"/>
      <w:b/>
      <w:bCs/>
      <w:color w:val="auto"/>
      <w:lang w:val="es-ES" w:eastAsia="es-ES"/>
    </w:rPr>
  </w:style>
  <w:style w:type="character" w:customStyle="1" w:styleId="Textoindependiente2Car">
    <w:name w:val="Texto independiente 2 Car"/>
    <w:basedOn w:val="Fuentedeprrafopredeter"/>
    <w:link w:val="Textoindependiente2"/>
    <w:rsid w:val="00F76197"/>
    <w:rPr>
      <w:rFonts w:eastAsia="Times New Roman"/>
      <w:b/>
      <w:bCs/>
      <w:color w:val="auto"/>
      <w:lang w:val="es-ES" w:eastAsia="es-ES"/>
    </w:rPr>
  </w:style>
  <w:style w:type="paragraph" w:styleId="Prrafodelista">
    <w:name w:val="List Paragraph"/>
    <w:basedOn w:val="Normal"/>
    <w:uiPriority w:val="34"/>
    <w:qFormat/>
    <w:rsid w:val="002432A3"/>
    <w:pPr>
      <w:ind w:left="720"/>
      <w:contextualSpacing/>
    </w:pPr>
  </w:style>
  <w:style w:type="table" w:styleId="Tablaconcuadrcula">
    <w:name w:val="Table Grid"/>
    <w:basedOn w:val="Tablanormal"/>
    <w:uiPriority w:val="59"/>
    <w:rsid w:val="00814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F425D"/>
    <w:pPr>
      <w:autoSpaceDE w:val="0"/>
      <w:autoSpaceDN w:val="0"/>
      <w:adjustRightInd w:val="0"/>
      <w:spacing w:after="0" w:line="240" w:lineRule="auto"/>
    </w:pPr>
    <w:rPr>
      <w:rFonts w:ascii="Calibri" w:hAnsi="Calibri" w:cs="Calibri"/>
      <w:color w:val="000000"/>
    </w:rPr>
  </w:style>
  <w:style w:type="paragraph" w:styleId="Encabezado">
    <w:name w:val="header"/>
    <w:basedOn w:val="Normal"/>
    <w:link w:val="EncabezadoCar"/>
    <w:uiPriority w:val="99"/>
    <w:semiHidden/>
    <w:unhideWhenUsed/>
    <w:rsid w:val="00C00B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00B06"/>
  </w:style>
  <w:style w:type="paragraph" w:styleId="Piedepgina">
    <w:name w:val="footer"/>
    <w:basedOn w:val="Normal"/>
    <w:link w:val="PiedepginaCar"/>
    <w:uiPriority w:val="99"/>
    <w:semiHidden/>
    <w:unhideWhenUsed/>
    <w:rsid w:val="00C00B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00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949</Words>
  <Characters>5222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julian.giacchetta</dc:creator>
  <cp:lastModifiedBy>HP</cp:lastModifiedBy>
  <cp:revision>3</cp:revision>
  <cp:lastPrinted>2020-09-09T15:08:00Z</cp:lastPrinted>
  <dcterms:created xsi:type="dcterms:W3CDTF">2020-12-04T17:47:00Z</dcterms:created>
  <dcterms:modified xsi:type="dcterms:W3CDTF">2020-12-04T17:52:00Z</dcterms:modified>
</cp:coreProperties>
</file>